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D4" w:rsidRPr="000223D4" w:rsidRDefault="000223D4" w:rsidP="000223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bookmarkStart w:id="0" w:name="_GoBack"/>
      <w:bookmarkEnd w:id="0"/>
      <w:r w:rsidRPr="000223D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 xml:space="preserve">- </w:t>
      </w:r>
      <w:r w:rsidRPr="000223D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Как правило, все попытки образумить рыболовов-любителей ни к чему не приводят. Ответы у них всегда одинаковые: лёд устоялся, да и место проверенное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, комментируют работники МЧС</w:t>
      </w:r>
      <w:r w:rsidRPr="000223D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-</w:t>
      </w:r>
      <w:r w:rsidRPr="000223D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Каждый, кто выходит на лёд, должен иметь необходимое спасательное снаряжение. Эти правила есть в инструкциях МЧС и ОСВОДа. Но жилеты и верёвки (хотя бы минимальный набор) есть далеко не у всех.</w:t>
      </w:r>
    </w:p>
    <w:p w:rsidR="000223D4" w:rsidRDefault="00B42CBB" w:rsidP="00B00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0A9B">
        <w:rPr>
          <w:rFonts w:ascii="Times New Roman" w:hAnsi="Times New Roman" w:cs="Times New Roman"/>
          <w:sz w:val="30"/>
          <w:szCs w:val="30"/>
          <w:lang w:val="be-BY"/>
        </w:rPr>
        <w:t>Во время профилактических бесед спасатели предостерегают рыбаков от</w:t>
      </w:r>
      <w:r w:rsidR="000839BD" w:rsidRPr="00B00A9B">
        <w:rPr>
          <w:rFonts w:ascii="Times New Roman" w:hAnsi="Times New Roman" w:cs="Times New Roman"/>
          <w:sz w:val="30"/>
          <w:szCs w:val="30"/>
          <w:lang w:val="be-BY"/>
        </w:rPr>
        <w:t xml:space="preserve"> опасности,</w:t>
      </w:r>
      <w:r w:rsidRPr="00B00A9B">
        <w:rPr>
          <w:rFonts w:ascii="Times New Roman" w:hAnsi="Times New Roman" w:cs="Times New Roman"/>
          <w:sz w:val="30"/>
          <w:szCs w:val="30"/>
          <w:lang w:val="be-BY"/>
        </w:rPr>
        <w:t xml:space="preserve"> напомина</w:t>
      </w:r>
      <w:r w:rsidR="000A58DF" w:rsidRPr="00B00A9B">
        <w:rPr>
          <w:rFonts w:ascii="Times New Roman" w:hAnsi="Times New Roman" w:cs="Times New Roman"/>
          <w:sz w:val="30"/>
          <w:szCs w:val="30"/>
          <w:lang w:val="be-BY"/>
        </w:rPr>
        <w:t>ют</w:t>
      </w:r>
      <w:r w:rsidR="000839BD" w:rsidRPr="00B00A9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00A9B">
        <w:rPr>
          <w:rFonts w:ascii="Times New Roman" w:hAnsi="Times New Roman" w:cs="Times New Roman"/>
          <w:sz w:val="30"/>
          <w:szCs w:val="30"/>
          <w:lang w:val="be-BY"/>
        </w:rPr>
        <w:t>о правилах поведения на водоемах зимой и мерах предосторожности, рассказывают о способах оказания первой помощи в случае, ес</w:t>
      </w:r>
      <w:r w:rsidR="000839BD" w:rsidRPr="00B00A9B">
        <w:rPr>
          <w:rFonts w:ascii="Times New Roman" w:hAnsi="Times New Roman" w:cs="Times New Roman"/>
          <w:sz w:val="30"/>
          <w:szCs w:val="30"/>
          <w:lang w:val="be-BY"/>
        </w:rPr>
        <w:t>ли человек провалился под лед, в</w:t>
      </w:r>
      <w:r w:rsidRPr="00B00A9B">
        <w:rPr>
          <w:rFonts w:ascii="Times New Roman" w:hAnsi="Times New Roman" w:cs="Times New Roman"/>
          <w:sz w:val="30"/>
          <w:szCs w:val="30"/>
          <w:lang w:val="be-BY"/>
        </w:rPr>
        <w:t>руч</w:t>
      </w:r>
      <w:r w:rsidR="000839BD" w:rsidRPr="00B00A9B">
        <w:rPr>
          <w:rFonts w:ascii="Times New Roman" w:hAnsi="Times New Roman" w:cs="Times New Roman"/>
          <w:sz w:val="30"/>
          <w:szCs w:val="30"/>
          <w:lang w:val="be-BY"/>
        </w:rPr>
        <w:t>ают полезные памятки и листовки.</w:t>
      </w:r>
      <w:r w:rsidR="000223D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1E7800" w:rsidRPr="00B00A9B" w:rsidRDefault="001E7800" w:rsidP="00B00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0A9B">
        <w:rPr>
          <w:rFonts w:ascii="Times New Roman" w:hAnsi="Times New Roman" w:cs="Times New Roman"/>
          <w:sz w:val="30"/>
          <w:szCs w:val="30"/>
          <w:lang w:val="be-BY"/>
        </w:rPr>
        <w:t>Следующие правила полезны для всех без исключения – не только для рыбаков! Изучите их и поделитесь ценными знаниями с близкими:</w:t>
      </w:r>
    </w:p>
    <w:p w:rsidR="001E7800" w:rsidRPr="00B00A9B" w:rsidRDefault="001E7800" w:rsidP="00B00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0A9B">
        <w:rPr>
          <w:rFonts w:ascii="Times New Roman" w:hAnsi="Times New Roman" w:cs="Times New Roman"/>
          <w:sz w:val="30"/>
          <w:szCs w:val="30"/>
          <w:lang w:val="be-BY"/>
        </w:rPr>
        <w:t xml:space="preserve">- тонкий лед – смертельно опасен! Безопасен водоем с прозрачным </w:t>
      </w:r>
      <w:r w:rsidR="005F4FD5" w:rsidRPr="00B00A9B">
        <w:rPr>
          <w:rFonts w:ascii="Times New Roman" w:hAnsi="Times New Roman" w:cs="Times New Roman"/>
          <w:sz w:val="30"/>
          <w:szCs w:val="30"/>
          <w:lang w:val="be-BY"/>
        </w:rPr>
        <w:t>(</w:t>
      </w:r>
      <w:r w:rsidRPr="00B00A9B">
        <w:rPr>
          <w:rFonts w:ascii="Times New Roman" w:hAnsi="Times New Roman" w:cs="Times New Roman"/>
          <w:sz w:val="30"/>
          <w:szCs w:val="30"/>
          <w:lang w:val="be-BY"/>
        </w:rPr>
        <w:t>с зеленоватым или синеватым оттенком</w:t>
      </w:r>
      <w:r w:rsidR="005F4FD5" w:rsidRPr="00B00A9B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B00A9B">
        <w:rPr>
          <w:rFonts w:ascii="Times New Roman" w:hAnsi="Times New Roman" w:cs="Times New Roman"/>
          <w:sz w:val="30"/>
          <w:szCs w:val="30"/>
          <w:lang w:val="be-BY"/>
        </w:rPr>
        <w:t xml:space="preserve"> льдом при его толщине не менее 7 см;</w:t>
      </w:r>
    </w:p>
    <w:p w:rsidR="001E7800" w:rsidRPr="00B00A9B" w:rsidRDefault="001E7800" w:rsidP="00B00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0A9B">
        <w:rPr>
          <w:rFonts w:ascii="Times New Roman" w:hAnsi="Times New Roman" w:cs="Times New Roman"/>
          <w:sz w:val="30"/>
          <w:szCs w:val="30"/>
          <w:lang w:val="be-BY"/>
        </w:rPr>
        <w:t>- прежде чем встать на лед, нужно убедиться в его прочности, используя для этого пешню или палку. Нельзя проверять прочность льда ударом ноги! Если после первого сильного удара поленом или лыжной палк</w:t>
      </w:r>
      <w:r w:rsidR="005F4FD5" w:rsidRPr="00B00A9B">
        <w:rPr>
          <w:rFonts w:ascii="Times New Roman" w:hAnsi="Times New Roman" w:cs="Times New Roman"/>
          <w:sz w:val="30"/>
          <w:szCs w:val="30"/>
          <w:lang w:val="be-BY"/>
        </w:rPr>
        <w:t xml:space="preserve">ой покажется хоть немного воды – </w:t>
      </w:r>
      <w:r w:rsidRPr="00B00A9B">
        <w:rPr>
          <w:rFonts w:ascii="Times New Roman" w:hAnsi="Times New Roman" w:cs="Times New Roman"/>
          <w:sz w:val="30"/>
          <w:szCs w:val="30"/>
          <w:lang w:val="be-BY"/>
        </w:rPr>
        <w:t>лед тонкий, по нему ходить нельзя;</w:t>
      </w:r>
    </w:p>
    <w:p w:rsidR="001E7800" w:rsidRPr="00B00A9B" w:rsidRDefault="001E7800" w:rsidP="00B00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0A9B">
        <w:rPr>
          <w:rFonts w:ascii="Times New Roman" w:hAnsi="Times New Roman" w:cs="Times New Roman"/>
          <w:sz w:val="30"/>
          <w:szCs w:val="30"/>
          <w:lang w:val="be-BY"/>
        </w:rPr>
        <w:t>- ни в коем случае нельзя выходить на лед в темное время суток и при плохой видимости</w:t>
      </w:r>
      <w:r w:rsidR="005F4FD5" w:rsidRPr="00B00A9B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B00A9B">
        <w:rPr>
          <w:rFonts w:ascii="Times New Roman" w:hAnsi="Times New Roman" w:cs="Times New Roman"/>
          <w:sz w:val="30"/>
          <w:szCs w:val="30"/>
          <w:lang w:val="be-BY"/>
        </w:rPr>
        <w:t xml:space="preserve"> во время тумана или снегопада. Прежде чем сойти с берега на лед, необходимо внимательно осмотреться, наметить маршрут движения и возможного возвращения на берег;</w:t>
      </w:r>
    </w:p>
    <w:p w:rsidR="001E7800" w:rsidRPr="00B00A9B" w:rsidRDefault="001E7800" w:rsidP="00B00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0A9B">
        <w:rPr>
          <w:rFonts w:ascii="Times New Roman" w:hAnsi="Times New Roman" w:cs="Times New Roman"/>
          <w:sz w:val="30"/>
          <w:szCs w:val="30"/>
          <w:lang w:val="be-BY"/>
        </w:rPr>
        <w:t xml:space="preserve">- следует остерегаться мест, где лед запорошен снегом: </w:t>
      </w:r>
      <w:r w:rsidR="005F4FD5" w:rsidRPr="00B00A9B">
        <w:rPr>
          <w:rFonts w:ascii="Times New Roman" w:hAnsi="Times New Roman" w:cs="Times New Roman"/>
          <w:sz w:val="30"/>
          <w:szCs w:val="30"/>
          <w:lang w:val="be-BY"/>
        </w:rPr>
        <w:t>там</w:t>
      </w:r>
      <w:r w:rsidRPr="00B00A9B">
        <w:rPr>
          <w:rFonts w:ascii="Times New Roman" w:hAnsi="Times New Roman" w:cs="Times New Roman"/>
          <w:sz w:val="30"/>
          <w:szCs w:val="30"/>
          <w:lang w:val="be-BY"/>
        </w:rPr>
        <w:t xml:space="preserve"> лед нарастает медленнее. Бывает так, что по всему водоему толщина открытого льда более 10 см, а под снегом – 3 см;</w:t>
      </w:r>
    </w:p>
    <w:p w:rsidR="001E7800" w:rsidRPr="00B00A9B" w:rsidRDefault="001E7800" w:rsidP="00B00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0A9B">
        <w:rPr>
          <w:rFonts w:ascii="Times New Roman" w:hAnsi="Times New Roman" w:cs="Times New Roman"/>
          <w:sz w:val="30"/>
          <w:szCs w:val="30"/>
          <w:lang w:val="be-BY"/>
        </w:rPr>
        <w:t>- особо опасны места сброса в водоемы промышленных сточных вод, растопленного снега с улиц города, насыщенного разного реагентами. В таких местах вода практически не замерзает;</w:t>
      </w:r>
    </w:p>
    <w:p w:rsidR="005F4FD5" w:rsidRPr="00B00A9B" w:rsidRDefault="001E7800" w:rsidP="00B00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0A9B">
        <w:rPr>
          <w:rFonts w:ascii="Times New Roman" w:hAnsi="Times New Roman" w:cs="Times New Roman"/>
          <w:sz w:val="30"/>
          <w:szCs w:val="30"/>
          <w:lang w:val="be-BY"/>
        </w:rPr>
        <w:t>- если на ровном снежном покрове есть темное пятно, знач</w:t>
      </w:r>
      <w:r w:rsidR="005F4FD5" w:rsidRPr="00B00A9B">
        <w:rPr>
          <w:rFonts w:ascii="Times New Roman" w:hAnsi="Times New Roman" w:cs="Times New Roman"/>
          <w:sz w:val="30"/>
          <w:szCs w:val="30"/>
          <w:lang w:val="be-BY"/>
        </w:rPr>
        <w:t>ит, под снегом – неокрепший лед.</w:t>
      </w:r>
    </w:p>
    <w:p w:rsidR="00622B06" w:rsidRPr="00B00A9B" w:rsidRDefault="001E7800" w:rsidP="00B00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0A9B">
        <w:rPr>
          <w:rFonts w:ascii="Times New Roman" w:hAnsi="Times New Roman" w:cs="Times New Roman"/>
          <w:sz w:val="30"/>
          <w:szCs w:val="30"/>
          <w:lang w:val="be-BY"/>
        </w:rPr>
        <w:t xml:space="preserve">ПОМНИТЕ: человек может погибнуть в результате переохлаждения через 15-20 минут после попадания в воду. </w:t>
      </w:r>
      <w:r w:rsidR="00622B06" w:rsidRPr="00B00A9B">
        <w:rPr>
          <w:rFonts w:ascii="Times New Roman" w:hAnsi="Times New Roman" w:cs="Times New Roman"/>
          <w:sz w:val="30"/>
          <w:szCs w:val="30"/>
          <w:lang w:val="be-BY"/>
        </w:rPr>
        <w:t>Если вы провалились, самое главное – не поддаваться панике. Пока между слоями одежды остается воздух, вы сможете держаться на плаву. Чтобы выбраться из полыньи, налегайте грудью на лед и широко расставьте руки, тем самым вы увеличите площадь опоры и уменьшите давление на кромку льда. Выбравшись из воды, не вставайте, рискуя снова провалиться под лед, – следует откатиться подальше и ползком добираться до берега.</w:t>
      </w:r>
    </w:p>
    <w:p w:rsidR="00622B06" w:rsidRPr="00B00A9B" w:rsidRDefault="00622B06" w:rsidP="00B00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0A9B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Если вы оказались очевидцем того, что человек провалился под лед, в первую очередь оцените обстановку и подумайте: сможете ли вы оказать ему помощь? Ведь при неверных действиях есть угроза самому оказаться в беде. </w:t>
      </w:r>
      <w:r w:rsidR="005F4FD5" w:rsidRPr="00B00A9B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B00A9B">
        <w:rPr>
          <w:rFonts w:ascii="Times New Roman" w:hAnsi="Times New Roman" w:cs="Times New Roman"/>
          <w:sz w:val="30"/>
          <w:szCs w:val="30"/>
          <w:lang w:val="be-BY"/>
        </w:rPr>
        <w:t>ооружитесь палкой либо веревкой, подползите к месту пролома льда за 3-4 метра и подайте пострадавшему второй конец имеющегося средства спасения. После извлечения человека из воды его необходимо сразу же отвести в теплое место и вызвать скорую помощь.</w:t>
      </w:r>
    </w:p>
    <w:p w:rsidR="00157925" w:rsidRPr="00B00A9B" w:rsidRDefault="00622B06" w:rsidP="00B00A9B">
      <w:pPr>
        <w:spacing w:after="0" w:line="240" w:lineRule="auto"/>
        <w:ind w:firstLine="709"/>
        <w:jc w:val="both"/>
        <w:rPr>
          <w:sz w:val="30"/>
          <w:szCs w:val="30"/>
          <w:lang w:val="be-BY"/>
        </w:rPr>
      </w:pPr>
      <w:r w:rsidRPr="00B00A9B">
        <w:rPr>
          <w:rFonts w:ascii="Times New Roman" w:hAnsi="Times New Roman" w:cs="Times New Roman"/>
          <w:sz w:val="30"/>
          <w:szCs w:val="30"/>
          <w:lang w:val="be-BY"/>
        </w:rPr>
        <w:t>В случае, если Вам необходима помощь спасателей, незамедлительно звоните по телефонам 101, или 112</w:t>
      </w:r>
      <w:r w:rsidR="00B00A9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sectPr w:rsidR="00157925" w:rsidRPr="00B0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4A"/>
    <w:rsid w:val="000223D4"/>
    <w:rsid w:val="000839BD"/>
    <w:rsid w:val="000A58DF"/>
    <w:rsid w:val="0014492C"/>
    <w:rsid w:val="00157925"/>
    <w:rsid w:val="00170A89"/>
    <w:rsid w:val="001E7800"/>
    <w:rsid w:val="0023074C"/>
    <w:rsid w:val="002515A9"/>
    <w:rsid w:val="00295405"/>
    <w:rsid w:val="00392D16"/>
    <w:rsid w:val="003D10A5"/>
    <w:rsid w:val="004763E1"/>
    <w:rsid w:val="005F4FD5"/>
    <w:rsid w:val="00622B06"/>
    <w:rsid w:val="006B77D6"/>
    <w:rsid w:val="007E27BC"/>
    <w:rsid w:val="0084757A"/>
    <w:rsid w:val="009C2108"/>
    <w:rsid w:val="009D18C8"/>
    <w:rsid w:val="00AA4821"/>
    <w:rsid w:val="00B00A9B"/>
    <w:rsid w:val="00B42CBB"/>
    <w:rsid w:val="00B46C25"/>
    <w:rsid w:val="00BA6D34"/>
    <w:rsid w:val="00C06E6A"/>
    <w:rsid w:val="00CD0B4A"/>
    <w:rsid w:val="00D3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A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raion</dc:creator>
  <cp:lastModifiedBy>User</cp:lastModifiedBy>
  <cp:revision>2</cp:revision>
  <cp:lastPrinted>2023-02-03T08:22:00Z</cp:lastPrinted>
  <dcterms:created xsi:type="dcterms:W3CDTF">2023-02-06T08:31:00Z</dcterms:created>
  <dcterms:modified xsi:type="dcterms:W3CDTF">2023-02-06T08:31:00Z</dcterms:modified>
</cp:coreProperties>
</file>